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6C950EEC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5143F6" w:rsidTr="6C950EEC" w14:paraId="29D62365" w14:textId="77777777">
        <w:tc>
          <w:tcPr>
            <w:tcW w:w="2827" w:type="dxa"/>
            <w:tcMar/>
          </w:tcPr>
          <w:p w:rsidRPr="00E06F08" w:rsidR="005143F6" w:rsidP="00FC01C3" w:rsidRDefault="00F14A2B" w14:paraId="60EA63D2" w14:textId="38FAA08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>
              <w:rPr>
                <w:rFonts w:ascii="Times New Roman" w:hAnsi="Times New Roman" w:cs="Times New Roman"/>
                <w:sz w:val="28"/>
              </w:rPr>
              <w:t>История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5143F6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>
              <w:rPr>
                <w:rFonts w:ascii="Times New Roman" w:hAnsi="Times New Roman" w:cs="Times New Roman"/>
                <w:sz w:val="28"/>
              </w:rPr>
              <w:t>Обществознание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  <w:tcMar/>
          </w:tcPr>
          <w:p w:rsidRPr="0088378C" w:rsidR="009F545B" w:rsidP="00967133" w:rsidRDefault="00967133" w14:paraId="7B3A2C2E" w14:textId="72C3488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6C950EEC" w:rsidR="05799F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 xml:space="preserve">МБОУ Школа </w:t>
            </w:r>
            <w:r w:rsidRPr="6C950EEC" w:rsidR="3B1779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№</w:t>
            </w:r>
            <w:r w:rsidRPr="6C950EEC" w:rsidR="05799F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 xml:space="preserve">34 </w:t>
            </w:r>
            <w:r w:rsidRPr="6C950EEC" w:rsidR="05799F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г.о</w:t>
            </w:r>
            <w:r w:rsidRPr="6C950EEC" w:rsidR="05799F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. Самара</w:t>
            </w:r>
          </w:p>
          <w:p w:rsidRPr="0088378C" w:rsidR="009F545B" w:rsidP="6A388D1C" w:rsidRDefault="00967133" w14:paraId="0BFD0EB7" w14:textId="2F00264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ФГБОУ ВО СГСПУ </w:t>
            </w:r>
          </w:p>
          <w:p w:rsidRPr="0088378C" w:rsidR="009F545B" w:rsidP="6A388D1C" w:rsidRDefault="00967133" w14:paraId="6F0B882C" w14:textId="2C43B21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№10 «ОЦ ЛИК» г.о.Отрадный</w:t>
            </w:r>
          </w:p>
          <w:p w:rsidRPr="0088378C" w:rsidR="009F545B" w:rsidP="6A388D1C" w:rsidRDefault="00967133" w14:paraId="02E736DE" w14:textId="3325F5F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№92» г.о. Самара.</w:t>
            </w:r>
          </w:p>
          <w:p w:rsidRPr="0088378C" w:rsidR="009F545B" w:rsidP="6A388D1C" w:rsidRDefault="00967133" w14:paraId="0F189B2F" w14:textId="14BC637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МБУ «Школа №31» г.о.Тольятти</w:t>
            </w:r>
          </w:p>
          <w:p w:rsidRPr="0088378C" w:rsidR="009F545B" w:rsidP="6A388D1C" w:rsidRDefault="00967133" w14:paraId="08A1AFDB" w14:textId="26DAE4D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МБУ «Школа №66» </w:t>
            </w: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Тольятти</w:t>
            </w:r>
          </w:p>
          <w:p w:rsidRPr="0088378C" w:rsidR="009F545B" w:rsidP="6A388D1C" w:rsidRDefault="00967133" w14:paraId="48B570FE" w14:textId="48CCEC9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«Кадет» №95»   МАГИСТРАТУРА СГСПУ ИФ</w:t>
            </w:r>
          </w:p>
          <w:p w:rsidRPr="0088378C" w:rsidR="009F545B" w:rsidP="6A388D1C" w:rsidRDefault="00967133" w14:paraId="21B47017" w14:textId="649D783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 Пестравка МАГИСТРАТУРА СГСПУ ИФ</w:t>
            </w:r>
          </w:p>
          <w:p w:rsidRPr="0088378C" w:rsidR="009F545B" w:rsidP="6A388D1C" w:rsidRDefault="00967133" w14:paraId="282D7D61" w14:textId="7323D40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 9 г.о. Кинель, Самарская область</w:t>
            </w:r>
          </w:p>
          <w:p w:rsidRPr="0088378C" w:rsidR="009F545B" w:rsidP="6A388D1C" w:rsidRDefault="00967133" w14:paraId="17E25BF1" w14:textId="7D3B389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МОУ «СОШ им.Г.И. Марчука Р.П.Духовницкое» Саратовская область</w:t>
            </w:r>
          </w:p>
          <w:p w:rsidRPr="0088378C" w:rsidR="009F545B" w:rsidP="6A388D1C" w:rsidRDefault="00967133" w14:paraId="7EB22CD7" w14:textId="27D5065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Яндекс Лавка, Тюмень</w:t>
            </w:r>
          </w:p>
          <w:p w:rsidRPr="0088378C" w:rsidR="009F545B" w:rsidP="6A388D1C" w:rsidRDefault="00967133" w14:paraId="4C4664BD" w14:textId="0714960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65, г.о Самара</w:t>
            </w:r>
          </w:p>
          <w:p w:rsidRPr="0088378C" w:rsidR="009F545B" w:rsidP="6A388D1C" w:rsidRDefault="00967133" w14:paraId="07FEBB3D" w14:textId="5B5B5B0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№22» г.о. Самара</w:t>
            </w:r>
          </w:p>
          <w:p w:rsidRPr="0088378C" w:rsidR="009F545B" w:rsidP="6A388D1C" w:rsidRDefault="00967133" w14:paraId="125D844C" w14:textId="13EF733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№1 с. Приволжье</w:t>
            </w:r>
          </w:p>
          <w:p w:rsidRPr="0088378C" w:rsidR="009F545B" w:rsidP="6A388D1C" w:rsidRDefault="00967133" w14:paraId="48A8097A" w14:textId="0457A4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СОШ «Образовательный центр» «Южный город» пос. Придорожный </w:t>
            </w:r>
          </w:p>
          <w:p w:rsidRPr="0088378C" w:rsidR="009F545B" w:rsidP="6A388D1C" w:rsidRDefault="00967133" w14:paraId="13A66819" w14:textId="1490455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Рив Гош (ООО "Арома Люкс")</w:t>
            </w:r>
          </w:p>
          <w:p w:rsidRPr="0088378C" w:rsidR="009F545B" w:rsidP="6A388D1C" w:rsidRDefault="00967133" w14:paraId="3D4E39F1" w14:textId="498D86C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МКОУ Кумылженская средняя школа №1 имени Знаменского А.Д.Кумылженский район Волгоградская область</w:t>
            </w:r>
          </w:p>
          <w:p w:rsidRPr="0088378C" w:rsidR="009F545B" w:rsidP="6A388D1C" w:rsidRDefault="00967133" w14:paraId="417369A7" w14:textId="3B8079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№1 п.г.т. Безенчук м.р. Безенчукский Самарская область</w:t>
            </w:r>
          </w:p>
          <w:p w:rsidRPr="0088378C" w:rsidR="009F545B" w:rsidP="6A388D1C" w:rsidRDefault="00967133" w14:paraId="683A161B" w14:textId="640DEE2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№80» г.о.Самара</w:t>
            </w:r>
          </w:p>
          <w:p w:rsidRPr="0088378C" w:rsidR="009F545B" w:rsidP="6A388D1C" w:rsidRDefault="00967133" w14:paraId="0F9DC89A" w14:textId="65AC52E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134» г.о.Самара   МАГИСТРАТУРА СГСПУ ИФ</w:t>
            </w:r>
          </w:p>
          <w:p w:rsidRPr="0088378C" w:rsidR="009F545B" w:rsidP="6A388D1C" w:rsidRDefault="00967133" w14:paraId="3A09ED01" w14:textId="1291049D">
            <w:pPr>
              <w:pStyle w:val="a4"/>
              <w:numPr>
                <w:ilvl w:val="0"/>
                <w:numId w:val="16"/>
              </w:numPr>
              <w:rPr>
                <w:sz w:val="22"/>
                <w:szCs w:val="22"/>
                <w:lang w:eastAsia="ru-RU"/>
              </w:rPr>
            </w:pP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МАОУ «СОШ №9» </w:t>
            </w: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>г.Нурлат</w:t>
            </w:r>
            <w:r w:rsidRPr="6A388D1C" w:rsidR="6F8755FE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, Республика Татарстан </w:t>
            </w:r>
            <w:r w:rsidR="6F8755FE">
              <w:rPr/>
              <w:t xml:space="preserve">  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2783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1AB8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266A4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3E2A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67133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  <w:rsid w:val="05799F15"/>
    <w:rsid w:val="1FCD230E"/>
    <w:rsid w:val="212FB54B"/>
    <w:rsid w:val="28E3817D"/>
    <w:rsid w:val="3B177938"/>
    <w:rsid w:val="6A388D1C"/>
    <w:rsid w:val="6C950EEC"/>
    <w:rsid w:val="6F8755FE"/>
    <w:rsid w:val="7885A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Заморкина О.В.</lastModifiedBy>
  <revision>115</revision>
  <lastPrinted>2018-12-26T11:13:00.0000000Z</lastPrinted>
  <dcterms:created xsi:type="dcterms:W3CDTF">2018-12-24T09:39:00.0000000Z</dcterms:created>
  <dcterms:modified xsi:type="dcterms:W3CDTF">2026-10-08T18:49:43.2121710Z</dcterms:modified>
</coreProperties>
</file>